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39AC0" w14:textId="4079FB2C" w:rsidR="003F154F" w:rsidRPr="003F154F" w:rsidRDefault="003F154F" w:rsidP="003F1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F154F">
        <w:rPr>
          <w:rFonts w:ascii="Times New Roman" w:hAnsi="Times New Roman" w:cs="Times New Roman"/>
          <w:b/>
          <w:color w:val="000000"/>
          <w:sz w:val="28"/>
          <w:szCs w:val="28"/>
        </w:rPr>
        <w:t>6 апреля Министерство просвещения и Рособрнадзор опубликовали проект расписания Единого государственного экзамена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2020 году</w:t>
      </w:r>
    </w:p>
    <w:p w14:paraId="15CCDE11" w14:textId="77777777" w:rsidR="003F154F" w:rsidRDefault="003F154F" w:rsidP="003F1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E85B5" w14:textId="2F5FCCF2" w:rsidR="003E4BC7" w:rsidRPr="003E4BC7" w:rsidRDefault="003E4BC7" w:rsidP="003F1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сроки экзамены (основные дни основной волны ЕГЭ)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Pr="003E4B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3F15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2C3371" w14:textId="77777777" w:rsidR="003E4BC7" w:rsidRPr="003E4BC7" w:rsidRDefault="003E4BC7" w:rsidP="003F154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C7">
        <w:rPr>
          <w:rFonts w:ascii="Times New Roman" w:eastAsia="Times New Roman" w:hAnsi="Times New Roman" w:cs="Times New Roman"/>
          <w:sz w:val="28"/>
          <w:szCs w:val="28"/>
          <w:lang w:eastAsia="ru-RU"/>
        </w:rPr>
        <w:t>8 июня (понедельник) – география, литература, информатика (ИКТ);</w:t>
      </w:r>
    </w:p>
    <w:p w14:paraId="35BE42DA" w14:textId="77777777" w:rsidR="003E4BC7" w:rsidRPr="003E4BC7" w:rsidRDefault="003E4BC7" w:rsidP="003F154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C7">
        <w:rPr>
          <w:rFonts w:ascii="Times New Roman" w:eastAsia="Times New Roman" w:hAnsi="Times New Roman" w:cs="Times New Roman"/>
          <w:sz w:val="28"/>
          <w:szCs w:val="28"/>
          <w:lang w:eastAsia="ru-RU"/>
        </w:rPr>
        <w:t>11 июня (четверг) – русский язык;</w:t>
      </w:r>
    </w:p>
    <w:p w14:paraId="5F178600" w14:textId="77777777" w:rsidR="003E4BC7" w:rsidRPr="003E4BC7" w:rsidRDefault="003E4BC7" w:rsidP="003F154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C7">
        <w:rPr>
          <w:rFonts w:ascii="Times New Roman" w:eastAsia="Times New Roman" w:hAnsi="Times New Roman" w:cs="Times New Roman"/>
          <w:sz w:val="28"/>
          <w:szCs w:val="28"/>
          <w:lang w:eastAsia="ru-RU"/>
        </w:rPr>
        <w:t>15 июня (понедельник) – ЕГЭ по математике (базовый и профильный сдаются в один день);</w:t>
      </w:r>
    </w:p>
    <w:p w14:paraId="247CA1EB" w14:textId="77777777" w:rsidR="003E4BC7" w:rsidRPr="003E4BC7" w:rsidRDefault="003E4BC7" w:rsidP="003F154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C7">
        <w:rPr>
          <w:rFonts w:ascii="Times New Roman" w:eastAsia="Times New Roman" w:hAnsi="Times New Roman" w:cs="Times New Roman"/>
          <w:sz w:val="28"/>
          <w:szCs w:val="28"/>
          <w:lang w:eastAsia="ru-RU"/>
        </w:rPr>
        <w:t>18 июня (четверг) – история, физика;</w:t>
      </w:r>
    </w:p>
    <w:p w14:paraId="5C5C67C5" w14:textId="77777777" w:rsidR="003E4BC7" w:rsidRPr="003E4BC7" w:rsidRDefault="003E4BC7" w:rsidP="003F154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C7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июня (понедельник) – обществознание, химия;</w:t>
      </w:r>
    </w:p>
    <w:p w14:paraId="6005E1A2" w14:textId="77777777" w:rsidR="003E4BC7" w:rsidRPr="003E4BC7" w:rsidRDefault="003E4BC7" w:rsidP="003F154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C7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 (четверг) – биология и письменный экзамен по иностранным языкам (английский, французский, немецкий, испанский, китайский);</w:t>
      </w:r>
    </w:p>
    <w:p w14:paraId="5CADE15C" w14:textId="77777777" w:rsidR="003E4BC7" w:rsidRPr="003E4BC7" w:rsidRDefault="003E4BC7" w:rsidP="003F154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C7">
        <w:rPr>
          <w:rFonts w:ascii="Times New Roman" w:eastAsia="Times New Roman" w:hAnsi="Times New Roman" w:cs="Times New Roman"/>
          <w:sz w:val="28"/>
          <w:szCs w:val="28"/>
          <w:lang w:eastAsia="ru-RU"/>
        </w:rPr>
        <w:t>26 июня (пятница) и 29 июня (понедельник) – устный экзамен по иностранным языкам (раздел «Говорение»).</w:t>
      </w:r>
    </w:p>
    <w:p w14:paraId="281352A2" w14:textId="77777777" w:rsidR="003E4BC7" w:rsidRDefault="003E4BC7" w:rsidP="003F1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AB7AA3" w14:textId="78629DD5" w:rsidR="003E4BC7" w:rsidRPr="003E4BC7" w:rsidRDefault="003F154F" w:rsidP="003F1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</w:t>
      </w:r>
      <w:r w:rsidR="003E4BC7" w:rsidRPr="003E4B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E4BC7" w:rsidRPr="003E4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E4BC7" w:rsidRPr="003E4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предметам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выпускников прошлых лет, </w:t>
      </w:r>
      <w:r w:rsidR="003E4BC7" w:rsidRPr="003E4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3E4BC7" w:rsidRPr="003E4B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досрочников</w:t>
      </w:r>
      <w:proofErr w:type="spellEnd"/>
      <w:r w:rsidR="003E4BC7" w:rsidRPr="003E4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3E4BC7" w:rsidRPr="003E4B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 смогли сдать ЕГЭ в марте из-за сложной эпидемической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4BC7" w:rsidRPr="003E4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участников, у кого</w:t>
      </w:r>
      <w:r w:rsidR="003E4BC7" w:rsidRPr="003E4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пересекаются выбранные предметы в основные дни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для</w:t>
      </w:r>
      <w:r w:rsidR="003E4BC7" w:rsidRPr="003E4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ивших</w:t>
      </w:r>
      <w:r w:rsidR="003E4BC7" w:rsidRPr="003E4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основной день по уважительным причинам)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14331FF" w14:textId="77777777" w:rsidR="003E4BC7" w:rsidRPr="003E4BC7" w:rsidRDefault="003E4BC7" w:rsidP="003F154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C7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июля (среда) – русский язык;</w:t>
      </w:r>
    </w:p>
    <w:p w14:paraId="29E1BC5C" w14:textId="6FF201FC" w:rsidR="003E4BC7" w:rsidRPr="003E4BC7" w:rsidRDefault="003E4BC7" w:rsidP="003F154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C7">
        <w:rPr>
          <w:rFonts w:ascii="Times New Roman" w:eastAsia="Times New Roman" w:hAnsi="Times New Roman" w:cs="Times New Roman"/>
          <w:sz w:val="28"/>
          <w:szCs w:val="28"/>
          <w:lang w:eastAsia="ru-RU"/>
        </w:rPr>
        <w:t>2 июля (четверг) – биология</w:t>
      </w:r>
      <w:r w:rsidR="003F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4BC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ЕГЭ по иностранным языкам;</w:t>
      </w:r>
    </w:p>
    <w:p w14:paraId="5403DC27" w14:textId="77777777" w:rsidR="003E4BC7" w:rsidRPr="003E4BC7" w:rsidRDefault="003E4BC7" w:rsidP="003F154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C7">
        <w:rPr>
          <w:rFonts w:ascii="Times New Roman" w:eastAsia="Times New Roman" w:hAnsi="Times New Roman" w:cs="Times New Roman"/>
          <w:sz w:val="28"/>
          <w:szCs w:val="28"/>
          <w:lang w:eastAsia="ru-RU"/>
        </w:rPr>
        <w:t>3 июля (пятница) – география, литература, информатика (ИКТ), устный экзамен по иностранным языкам (раздел «Говорение»);</w:t>
      </w:r>
    </w:p>
    <w:p w14:paraId="3321AFFE" w14:textId="77777777" w:rsidR="003E4BC7" w:rsidRPr="003E4BC7" w:rsidRDefault="003E4BC7" w:rsidP="003F154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C7">
        <w:rPr>
          <w:rFonts w:ascii="Times New Roman" w:eastAsia="Times New Roman" w:hAnsi="Times New Roman" w:cs="Times New Roman"/>
          <w:sz w:val="28"/>
          <w:szCs w:val="28"/>
          <w:lang w:eastAsia="ru-RU"/>
        </w:rPr>
        <w:t>6 июля (понедельник) – математика (базовая и профильная);</w:t>
      </w:r>
    </w:p>
    <w:p w14:paraId="2E69655D" w14:textId="77777777" w:rsidR="003E4BC7" w:rsidRPr="003E4BC7" w:rsidRDefault="003E4BC7" w:rsidP="003F154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C7">
        <w:rPr>
          <w:rFonts w:ascii="Times New Roman" w:eastAsia="Times New Roman" w:hAnsi="Times New Roman" w:cs="Times New Roman"/>
          <w:sz w:val="28"/>
          <w:szCs w:val="28"/>
          <w:lang w:eastAsia="ru-RU"/>
        </w:rPr>
        <w:t>7 июля (вторник) – история, физика;</w:t>
      </w:r>
    </w:p>
    <w:p w14:paraId="1C625C35" w14:textId="77777777" w:rsidR="003E4BC7" w:rsidRPr="003E4BC7" w:rsidRDefault="003E4BC7" w:rsidP="003F154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C7">
        <w:rPr>
          <w:rFonts w:ascii="Times New Roman" w:eastAsia="Times New Roman" w:hAnsi="Times New Roman" w:cs="Times New Roman"/>
          <w:sz w:val="28"/>
          <w:szCs w:val="28"/>
          <w:lang w:eastAsia="ru-RU"/>
        </w:rPr>
        <w:t>8 июля (среда) – обществознание, химия;</w:t>
      </w:r>
    </w:p>
    <w:p w14:paraId="0478124F" w14:textId="77777777" w:rsidR="003E4BC7" w:rsidRPr="003E4BC7" w:rsidRDefault="003E4BC7" w:rsidP="003F154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C7"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июля (пятница) – резерв по всем учебным предметам;</w:t>
      </w:r>
    </w:p>
    <w:p w14:paraId="0D6304E5" w14:textId="77777777" w:rsidR="003E4BC7" w:rsidRPr="003E4BC7" w:rsidRDefault="003E4BC7" w:rsidP="003F154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C7">
        <w:rPr>
          <w:rFonts w:ascii="Times New Roman" w:eastAsia="Times New Roman" w:hAnsi="Times New Roman" w:cs="Times New Roman"/>
          <w:sz w:val="28"/>
          <w:szCs w:val="28"/>
          <w:lang w:eastAsia="ru-RU"/>
        </w:rPr>
        <w:t>11 июля (суббота) – резерв по всем учебным предметам.</w:t>
      </w:r>
    </w:p>
    <w:p w14:paraId="2B9F9EC9" w14:textId="77777777" w:rsidR="00446A43" w:rsidRDefault="00446A43"/>
    <w:sectPr w:rsidR="0044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E62"/>
    <w:multiLevelType w:val="multilevel"/>
    <w:tmpl w:val="5124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D3914"/>
    <w:multiLevelType w:val="multilevel"/>
    <w:tmpl w:val="F1A6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A4"/>
    <w:rsid w:val="003E4BC7"/>
    <w:rsid w:val="003F154F"/>
    <w:rsid w:val="003F63EE"/>
    <w:rsid w:val="00446A43"/>
    <w:rsid w:val="009A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6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E4B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E4B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E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B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E4B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E4B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E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B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Олеся Викторовна Марьянчук</cp:lastModifiedBy>
  <cp:revision>2</cp:revision>
  <dcterms:created xsi:type="dcterms:W3CDTF">2020-04-13T12:12:00Z</dcterms:created>
  <dcterms:modified xsi:type="dcterms:W3CDTF">2020-04-13T12:12:00Z</dcterms:modified>
</cp:coreProperties>
</file>