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48B3" w14:textId="77777777" w:rsidR="00016942" w:rsidRPr="00822371" w:rsidRDefault="002660C5" w:rsidP="00822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AC20D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органов</w:t>
      </w:r>
      <w:r w:rsidRPr="00AC20DF">
        <w:rPr>
          <w:rFonts w:ascii="Times New Roman" w:hAnsi="Times New Roman" w:cs="Times New Roman"/>
          <w:sz w:val="28"/>
          <w:szCs w:val="28"/>
        </w:rPr>
        <w:t xml:space="preserve"> местного самоуправления о закреплении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AC20DF">
        <w:rPr>
          <w:rFonts w:ascii="Times New Roman" w:hAnsi="Times New Roman" w:cs="Times New Roman"/>
          <w:sz w:val="28"/>
          <w:szCs w:val="28"/>
        </w:rPr>
        <w:t>для обеспечения территориальной доступности общеобразовательной организации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62"/>
        <w:gridCol w:w="7868"/>
      </w:tblGrid>
      <w:tr w:rsidR="00822371" w:rsidRPr="00822371" w14:paraId="0271D174" w14:textId="77777777" w:rsidTr="006A2DB7">
        <w:tc>
          <w:tcPr>
            <w:tcW w:w="560" w:type="dxa"/>
            <w:shd w:val="clear" w:color="auto" w:fill="auto"/>
          </w:tcPr>
          <w:p w14:paraId="14D7C236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2" w:type="dxa"/>
            <w:shd w:val="clear" w:color="auto" w:fill="auto"/>
          </w:tcPr>
          <w:p w14:paraId="34425A86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района</w:t>
            </w:r>
          </w:p>
        </w:tc>
        <w:tc>
          <w:tcPr>
            <w:tcW w:w="7868" w:type="dxa"/>
            <w:shd w:val="clear" w:color="auto" w:fill="auto"/>
          </w:tcPr>
          <w:p w14:paraId="70979667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22371" w:rsidRPr="00822371" w14:paraId="1B474430" w14:textId="77777777" w:rsidTr="00C31BDD">
        <w:tc>
          <w:tcPr>
            <w:tcW w:w="560" w:type="dxa"/>
            <w:shd w:val="clear" w:color="auto" w:fill="auto"/>
          </w:tcPr>
          <w:p w14:paraId="637CEF22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4AEEDAB2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Бокситогорский район</w:t>
            </w:r>
          </w:p>
        </w:tc>
        <w:tc>
          <w:tcPr>
            <w:tcW w:w="7868" w:type="dxa"/>
            <w:shd w:val="clear" w:color="auto" w:fill="auto"/>
          </w:tcPr>
          <w:p w14:paraId="4848CC5C" w14:textId="77777777" w:rsidR="00A760B5" w:rsidRPr="00A760B5" w:rsidRDefault="004B76A8" w:rsidP="00A760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60B5" w:rsidRPr="00A760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http://37.26.235.12/content/uploads/entry_class/0002/20191209-1127.pdf</w:t>
              </w:r>
            </w:hyperlink>
          </w:p>
          <w:p w14:paraId="2BD4BC44" w14:textId="77777777" w:rsidR="00822371" w:rsidRPr="001A6C22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AB18F3" w14:paraId="6055C5C6" w14:textId="77777777" w:rsidTr="00C31BDD">
        <w:tc>
          <w:tcPr>
            <w:tcW w:w="560" w:type="dxa"/>
            <w:shd w:val="clear" w:color="auto" w:fill="auto"/>
          </w:tcPr>
          <w:p w14:paraId="180FA3DB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14:paraId="2B0DC7CD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7868" w:type="dxa"/>
            <w:shd w:val="clear" w:color="auto" w:fill="auto"/>
          </w:tcPr>
          <w:p w14:paraId="4AB6C2A3" w14:textId="6B12FACD" w:rsidR="00F043EF" w:rsidRPr="009F3CD3" w:rsidRDefault="004B76A8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B7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https://komitet.vsevobr.ru/data/ckfsys2/files/files/2020/6/post_2014_ot_08_07_2020_izmen__v_post_4079_ot_13_12_2019_zakreplen__territ__20_21_ucheb_god_.pdf</w:t>
              </w:r>
            </w:hyperlink>
          </w:p>
        </w:tc>
      </w:tr>
      <w:tr w:rsidR="00822371" w:rsidRPr="005B1A89" w14:paraId="61588D5F" w14:textId="77777777" w:rsidTr="00C31BDD">
        <w:tc>
          <w:tcPr>
            <w:tcW w:w="560" w:type="dxa"/>
            <w:shd w:val="clear" w:color="auto" w:fill="auto"/>
          </w:tcPr>
          <w:p w14:paraId="55911F9C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14:paraId="3B7685FA" w14:textId="77777777"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868" w:type="dxa"/>
            <w:shd w:val="clear" w:color="auto" w:fill="auto"/>
          </w:tcPr>
          <w:p w14:paraId="4CFEADA6" w14:textId="77777777" w:rsidR="005B1A89" w:rsidRPr="004B6634" w:rsidRDefault="004B76A8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6C22" w:rsidRPr="001A6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http://upr.cit-vbg.ru/files/post_4355_11_11_19.pdf</w:t>
              </w:r>
            </w:hyperlink>
          </w:p>
        </w:tc>
      </w:tr>
      <w:tr w:rsidR="00822371" w:rsidRPr="00822371" w14:paraId="29D21A69" w14:textId="77777777" w:rsidTr="00C31BDD">
        <w:tc>
          <w:tcPr>
            <w:tcW w:w="560" w:type="dxa"/>
            <w:shd w:val="clear" w:color="auto" w:fill="auto"/>
          </w:tcPr>
          <w:p w14:paraId="1D346E13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14:paraId="7F6F8C57" w14:textId="77777777"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Волосовский район</w:t>
            </w:r>
          </w:p>
        </w:tc>
        <w:tc>
          <w:tcPr>
            <w:tcW w:w="7868" w:type="dxa"/>
            <w:shd w:val="clear" w:color="auto" w:fill="auto"/>
          </w:tcPr>
          <w:p w14:paraId="7567E3B5" w14:textId="77777777" w:rsidR="001A6C22" w:rsidRPr="001A6C22" w:rsidRDefault="004B76A8" w:rsidP="001A6C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6C22" w:rsidRPr="001A6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http://volosovo.education/files/public/doc/pr148019.pdf</w:t>
              </w:r>
            </w:hyperlink>
          </w:p>
          <w:p w14:paraId="2D978B92" w14:textId="77777777"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4B76A8" w14:paraId="15EB6B7E" w14:textId="77777777" w:rsidTr="00C31BDD">
        <w:tc>
          <w:tcPr>
            <w:tcW w:w="560" w:type="dxa"/>
            <w:shd w:val="clear" w:color="auto" w:fill="auto"/>
          </w:tcPr>
          <w:p w14:paraId="7C4BF4B9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14:paraId="08F86176" w14:textId="77777777"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Волховский район</w:t>
            </w:r>
          </w:p>
          <w:p w14:paraId="3BBF8FE9" w14:textId="77777777" w:rsidR="008C229D" w:rsidRPr="007053C1" w:rsidRDefault="008C229D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8" w:type="dxa"/>
            <w:shd w:val="clear" w:color="auto" w:fill="auto"/>
          </w:tcPr>
          <w:p w14:paraId="3F009F48" w14:textId="77777777" w:rsidR="00822371" w:rsidRPr="001A5E6B" w:rsidRDefault="004B76A8" w:rsidP="00F67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A6C22" w:rsidRPr="009B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http://kovmr.ru/wp-content/uploads/2019/12/%D0%9F%D0%BE%D1%81%D1%82%D0%B0%D0%BD%D0%BE%D0%B2%D0%BB%D0%B5%D0%BD%D0%B8%D0%B5-%D0%BE-%D0%B7%D0%B0%D0%BA%D1%80%D0%B5%D0%BF%D0%BB%D0%B5%D0%BD%D0%B8%D0%B8-%D1%82%D0%B5%D1%80%D1%80%D0%B8%D1%82%D0%BE%D1%80%D0%B8%D0%B8_2019.pdf</w:t>
              </w:r>
            </w:hyperlink>
          </w:p>
        </w:tc>
      </w:tr>
      <w:tr w:rsidR="00822371" w:rsidRPr="00822371" w14:paraId="11067807" w14:textId="77777777" w:rsidTr="00C31BDD">
        <w:tc>
          <w:tcPr>
            <w:tcW w:w="560" w:type="dxa"/>
            <w:shd w:val="clear" w:color="auto" w:fill="auto"/>
          </w:tcPr>
          <w:p w14:paraId="03878E8E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14:paraId="02747F88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7868" w:type="dxa"/>
            <w:shd w:val="clear" w:color="auto" w:fill="auto"/>
          </w:tcPr>
          <w:p w14:paraId="4A4D42BF" w14:textId="77777777" w:rsidR="00822371" w:rsidRPr="004B6634" w:rsidRDefault="004B76A8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6C22" w:rsidRPr="001A6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http://edu.gtn.lokos.net/files/1class/zakrep20.pdf</w:t>
              </w:r>
            </w:hyperlink>
          </w:p>
        </w:tc>
      </w:tr>
      <w:tr w:rsidR="00822371" w:rsidRPr="00822371" w14:paraId="2FEEBCEA" w14:textId="77777777" w:rsidTr="00C31BDD">
        <w:tc>
          <w:tcPr>
            <w:tcW w:w="560" w:type="dxa"/>
            <w:shd w:val="clear" w:color="auto" w:fill="auto"/>
          </w:tcPr>
          <w:p w14:paraId="40375878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14:paraId="2649C8B7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Кингисеппский район</w:t>
            </w:r>
          </w:p>
        </w:tc>
        <w:tc>
          <w:tcPr>
            <w:tcW w:w="7868" w:type="dxa"/>
            <w:shd w:val="clear" w:color="auto" w:fill="auto"/>
          </w:tcPr>
          <w:p w14:paraId="77A5D524" w14:textId="77777777" w:rsidR="00822371" w:rsidRPr="004B6634" w:rsidRDefault="004B76A8" w:rsidP="00C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15FD" w:rsidRPr="00CC15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https://komitet.kngcit.ru/images/documents/obshaya_informaciya/normativnie_documenti/2019/04.pdf</w:t>
              </w:r>
            </w:hyperlink>
          </w:p>
        </w:tc>
      </w:tr>
      <w:tr w:rsidR="00822371" w:rsidRPr="00822371" w14:paraId="4B205E80" w14:textId="77777777" w:rsidTr="006A2DB7">
        <w:tc>
          <w:tcPr>
            <w:tcW w:w="560" w:type="dxa"/>
            <w:shd w:val="clear" w:color="auto" w:fill="auto"/>
          </w:tcPr>
          <w:p w14:paraId="74D23A24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14:paraId="400D6ED0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29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C22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14:paraId="5E610597" w14:textId="77777777" w:rsidR="00822371" w:rsidRPr="00252837" w:rsidRDefault="00252837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http://www.kiredu.ru/Portals/0/%D0%94%D0%BE%D0%BA%D1%83%D0%BC%D0%B5%D0%BD%D1%82%D1%8B/%E2%84%96%202912%20%D0%BE%D1%82%2020.12.19.pdf</w:t>
            </w:r>
          </w:p>
        </w:tc>
      </w:tr>
      <w:tr w:rsidR="00822371" w:rsidRPr="00822371" w14:paraId="7319E2A2" w14:textId="77777777" w:rsidTr="00C31BDD">
        <w:tc>
          <w:tcPr>
            <w:tcW w:w="560" w:type="dxa"/>
            <w:shd w:val="clear" w:color="auto" w:fill="auto"/>
          </w:tcPr>
          <w:p w14:paraId="33D63CE0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14:paraId="3CEA3830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7868" w:type="dxa"/>
            <w:shd w:val="clear" w:color="auto" w:fill="auto"/>
          </w:tcPr>
          <w:p w14:paraId="007A68FA" w14:textId="77777777" w:rsidR="00822371" w:rsidRPr="004B6634" w:rsidRDefault="004B76A8" w:rsidP="00F678C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15FD" w:rsidRPr="00CC15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https://www.k-edu.ru/sites/k-edu.ru/files/rasporyazhenie_o_zakreplenii_naselennyh_punktov_za_ou_2020.pdf</w:t>
              </w:r>
            </w:hyperlink>
          </w:p>
        </w:tc>
      </w:tr>
      <w:tr w:rsidR="00822371" w:rsidRPr="00822371" w14:paraId="59B1056C" w14:textId="77777777" w:rsidTr="00C31BDD">
        <w:tc>
          <w:tcPr>
            <w:tcW w:w="560" w:type="dxa"/>
            <w:shd w:val="clear" w:color="auto" w:fill="auto"/>
          </w:tcPr>
          <w:p w14:paraId="43185A50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14:paraId="184D7F04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14:paraId="700E68A9" w14:textId="77777777" w:rsidR="006049B3" w:rsidRPr="006049B3" w:rsidRDefault="004B76A8" w:rsidP="006049B3">
            <w:pPr>
              <w:rPr>
                <w:rStyle w:val="a3"/>
                <w:rFonts w:cs="Times New Roman"/>
                <w:sz w:val="24"/>
                <w:szCs w:val="24"/>
              </w:rPr>
            </w:pPr>
            <w:hyperlink r:id="rId13" w:history="1">
              <w:r w:rsidR="006049B3" w:rsidRPr="0060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https://obrlp.ru/upload2/iblock/e38/%D0%9F%D0%BE%D1%81%D1%82%D0%B0%D0%BD%D0%BE%D0%B2%D0%BB%D0%B5%D0%BD%D0%B8%D1%8F%20%20%E2%84%96%201294%20%D0%BE%D1%82%2011.12.2019.pdf</w:t>
              </w:r>
            </w:hyperlink>
          </w:p>
          <w:p w14:paraId="73D1FBAD" w14:textId="77777777"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822371" w14:paraId="0DE3AF15" w14:textId="77777777" w:rsidTr="00C31BDD">
        <w:tc>
          <w:tcPr>
            <w:tcW w:w="560" w:type="dxa"/>
            <w:shd w:val="clear" w:color="auto" w:fill="auto"/>
          </w:tcPr>
          <w:p w14:paraId="7729D786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2" w:type="dxa"/>
            <w:shd w:val="clear" w:color="auto" w:fill="auto"/>
          </w:tcPr>
          <w:p w14:paraId="1B3E20F9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Ломоносовский район</w:t>
            </w:r>
          </w:p>
        </w:tc>
        <w:tc>
          <w:tcPr>
            <w:tcW w:w="7868" w:type="dxa"/>
            <w:shd w:val="clear" w:color="auto" w:fill="auto"/>
          </w:tcPr>
          <w:p w14:paraId="3983BC83" w14:textId="77777777" w:rsidR="00822371" w:rsidRPr="004B6634" w:rsidRDefault="004B76A8" w:rsidP="006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49B3" w:rsidRPr="0060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https://komitet.lmn.su/images/vseros_ol_sh/itogi_myl_2019/121-19.pdf</w:t>
              </w:r>
            </w:hyperlink>
          </w:p>
        </w:tc>
      </w:tr>
      <w:tr w:rsidR="00822371" w:rsidRPr="00822371" w14:paraId="1BE8EFCB" w14:textId="77777777" w:rsidTr="00C31BDD">
        <w:tc>
          <w:tcPr>
            <w:tcW w:w="560" w:type="dxa"/>
            <w:shd w:val="clear" w:color="auto" w:fill="auto"/>
          </w:tcPr>
          <w:p w14:paraId="72C062A9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  <w:shd w:val="clear" w:color="auto" w:fill="auto"/>
          </w:tcPr>
          <w:p w14:paraId="5995E9C6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Лужский район</w:t>
            </w:r>
          </w:p>
        </w:tc>
        <w:tc>
          <w:tcPr>
            <w:tcW w:w="7868" w:type="dxa"/>
            <w:shd w:val="clear" w:color="auto" w:fill="auto"/>
          </w:tcPr>
          <w:p w14:paraId="67363ED9" w14:textId="77777777" w:rsidR="006049B3" w:rsidRDefault="004B76A8" w:rsidP="006049B3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049B3" w:rsidRPr="00D97F4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http://cdn.luga.ru/Files/file/3781.pdf</w:t>
              </w:r>
            </w:hyperlink>
          </w:p>
          <w:p w14:paraId="2715F695" w14:textId="77777777" w:rsidR="006049B3" w:rsidRDefault="004B76A8" w:rsidP="006049B3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Style w:val="FontStyle31"/>
              </w:rPr>
            </w:pPr>
            <w:hyperlink r:id="rId16" w:history="1"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http://www.luga.ru/Files/file/3418.pdf</w:t>
              </w:r>
            </w:hyperlink>
          </w:p>
          <w:p w14:paraId="10A16D40" w14:textId="77777777"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2660C5" w14:paraId="0C7D81F6" w14:textId="77777777" w:rsidTr="00C31BDD">
        <w:tc>
          <w:tcPr>
            <w:tcW w:w="560" w:type="dxa"/>
            <w:shd w:val="clear" w:color="auto" w:fill="auto"/>
          </w:tcPr>
          <w:p w14:paraId="5243F36B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shd w:val="clear" w:color="auto" w:fill="auto"/>
          </w:tcPr>
          <w:p w14:paraId="13DE4450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Подпорожский район</w:t>
            </w:r>
          </w:p>
        </w:tc>
        <w:tc>
          <w:tcPr>
            <w:tcW w:w="7868" w:type="dxa"/>
            <w:shd w:val="clear" w:color="auto" w:fill="auto"/>
          </w:tcPr>
          <w:p w14:paraId="50EF6EE1" w14:textId="4B93D245" w:rsidR="00822371" w:rsidRPr="004B6634" w:rsidRDefault="004B76A8" w:rsidP="004B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B7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dpkomobr.ru/attachments/article/335/%D0%9F%D1%80%D0%B8%D0%BA%D0%B0%D0%B7%20%E2%84%96%2037%20%D0%BE%D1%82%2015.10.2019%20%C2%AB%D0%9E%20%D0%B7%D0%B0%D0%BA%D1%80%D0%B5%D0%BF%D0%BB%D0%B5%D0%BD%D0%B8%D0%B8%20%D0%BE%D0%BF%D1%80%D0%B5%D0%B4%D0%B5%D0%BB%D0%B5%D0%BD%D0%BD%D1%8B%D1%85%20%D1%82%D0%B5%D1%80%D1%80%D0%B8%D1%82%D0%BE%D1%80%D0%B8%D0%B9%20%D0%B7%D0%B0%20%D0%BC%D1%83%D0%BD%D0%B8%D1%86%D0%B8%D0%BF%D0%B0%D0%BB%D1%8C%D0%BD%D1%8B%D0%BC%D0%B8%20%D0%B1%D1%8E%D0%B4%D0%B6%D0%B5%D1%82%D0%BD%D1%8B%D0%BC%D0%B8%20%D0%BE%D0%B1%D1%80%D0%B0%D0%B7%D0%BE%D0%B2%D0%B0%D1%82%D0%B5%D0%BB%D1%8C%D0%BD%D1%8B%D0%BC%D0%B8%20%D0%BE%D1%80%D0%B3%D0%B0%D0%BD%D0%B8%D0%B7%D0%B0%D1%86%D0%B8%D1%8F%D0%BC%D0%B8%C2%BB]].pdf</w:t>
              </w:r>
            </w:hyperlink>
          </w:p>
        </w:tc>
      </w:tr>
      <w:tr w:rsidR="00822371" w:rsidRPr="00822371" w14:paraId="7FBD71D9" w14:textId="77777777" w:rsidTr="00C31BDD">
        <w:tc>
          <w:tcPr>
            <w:tcW w:w="560" w:type="dxa"/>
            <w:shd w:val="clear" w:color="auto" w:fill="auto"/>
          </w:tcPr>
          <w:p w14:paraId="45EF7423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  <w:shd w:val="clear" w:color="auto" w:fill="auto"/>
          </w:tcPr>
          <w:p w14:paraId="0E473E48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Приозерский район</w:t>
            </w:r>
          </w:p>
        </w:tc>
        <w:tc>
          <w:tcPr>
            <w:tcW w:w="7868" w:type="dxa"/>
            <w:shd w:val="clear" w:color="auto" w:fill="auto"/>
          </w:tcPr>
          <w:p w14:paraId="5E2D0248" w14:textId="77777777" w:rsidR="00822371" w:rsidRPr="004B6634" w:rsidRDefault="004B76A8" w:rsidP="006049B3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http://www.priozersk.lenobl.ru/Files/file/postanovlenie_2.pdf</w:t>
              </w:r>
            </w:hyperlink>
          </w:p>
        </w:tc>
      </w:tr>
      <w:tr w:rsidR="00822371" w:rsidRPr="00822371" w14:paraId="0CE4FF8F" w14:textId="77777777" w:rsidTr="00C31BDD">
        <w:tc>
          <w:tcPr>
            <w:tcW w:w="560" w:type="dxa"/>
            <w:shd w:val="clear" w:color="auto" w:fill="auto"/>
          </w:tcPr>
          <w:p w14:paraId="21C58F0A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shd w:val="clear" w:color="auto" w:fill="auto"/>
          </w:tcPr>
          <w:p w14:paraId="330D3A31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Сланцевский район</w:t>
            </w:r>
          </w:p>
        </w:tc>
        <w:tc>
          <w:tcPr>
            <w:tcW w:w="7868" w:type="dxa"/>
            <w:shd w:val="clear" w:color="auto" w:fill="auto"/>
          </w:tcPr>
          <w:p w14:paraId="1D7E2F30" w14:textId="77777777" w:rsidR="00822371" w:rsidRPr="004B6634" w:rsidRDefault="004B76A8" w:rsidP="005A4ABB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A4ABB" w:rsidRPr="005A4AB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http://www.slanmo.ru/tinybrowser/files/dokumenty/postanovlenie/2019/12/05/skanirovanie0047.pdf</w:t>
              </w:r>
            </w:hyperlink>
          </w:p>
        </w:tc>
      </w:tr>
      <w:tr w:rsidR="00822371" w:rsidRPr="00822371" w14:paraId="4D57AA86" w14:textId="77777777" w:rsidTr="004D5F6B">
        <w:tc>
          <w:tcPr>
            <w:tcW w:w="560" w:type="dxa"/>
            <w:shd w:val="clear" w:color="auto" w:fill="auto"/>
          </w:tcPr>
          <w:p w14:paraId="482CD07D" w14:textId="77777777" w:rsidR="00822371" w:rsidRPr="004D5F6B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shd w:val="clear" w:color="auto" w:fill="auto"/>
          </w:tcPr>
          <w:p w14:paraId="7A472672" w14:textId="77777777" w:rsidR="00822371" w:rsidRPr="004D5F6B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6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868" w:type="dxa"/>
            <w:shd w:val="clear" w:color="auto" w:fill="auto"/>
          </w:tcPr>
          <w:p w14:paraId="169AD7DB" w14:textId="77777777" w:rsidR="00822371" w:rsidRPr="004D5F6B" w:rsidRDefault="004B76A8" w:rsidP="009B7AFE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B7AFE" w:rsidRPr="009B7AF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http://edu.sbor.net/sites/default/files/post_4443.pdf</w:t>
              </w:r>
            </w:hyperlink>
          </w:p>
        </w:tc>
      </w:tr>
      <w:tr w:rsidR="00822371" w:rsidRPr="00822371" w14:paraId="03D75CB5" w14:textId="77777777" w:rsidTr="00C31BDD">
        <w:tc>
          <w:tcPr>
            <w:tcW w:w="560" w:type="dxa"/>
            <w:shd w:val="clear" w:color="auto" w:fill="auto"/>
          </w:tcPr>
          <w:p w14:paraId="3735B8D6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2" w:type="dxa"/>
            <w:shd w:val="clear" w:color="auto" w:fill="auto"/>
          </w:tcPr>
          <w:p w14:paraId="2300C1A3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Тихвинский район</w:t>
            </w:r>
          </w:p>
        </w:tc>
        <w:tc>
          <w:tcPr>
            <w:tcW w:w="7868" w:type="dxa"/>
            <w:shd w:val="clear" w:color="auto" w:fill="auto"/>
          </w:tcPr>
          <w:p w14:paraId="6F114029" w14:textId="77777777" w:rsidR="00822371" w:rsidRPr="004B6634" w:rsidRDefault="004B76A8" w:rsidP="005A4ABB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A4ABB" w:rsidRPr="005A4AB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https://tikhvin.org/files/str_podr/kpo/Prikaz_29_19.pdf</w:t>
              </w:r>
            </w:hyperlink>
          </w:p>
        </w:tc>
      </w:tr>
      <w:tr w:rsidR="00822371" w:rsidRPr="00822371" w14:paraId="60714EC7" w14:textId="77777777" w:rsidTr="006A2DB7">
        <w:tc>
          <w:tcPr>
            <w:tcW w:w="560" w:type="dxa"/>
            <w:shd w:val="clear" w:color="auto" w:fill="auto"/>
          </w:tcPr>
          <w:p w14:paraId="780C504F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  <w:shd w:val="clear" w:color="auto" w:fill="auto"/>
          </w:tcPr>
          <w:p w14:paraId="0B71EE9F" w14:textId="77777777"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868" w:type="dxa"/>
            <w:shd w:val="clear" w:color="auto" w:fill="auto"/>
          </w:tcPr>
          <w:p w14:paraId="2CDC106C" w14:textId="77777777" w:rsidR="00E26375" w:rsidRPr="00252837" w:rsidRDefault="00252837" w:rsidP="00E2637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528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http://komitet.tsn.47edu.ru/images/doc/nachalnoe_obshee_obr/Postanovlenie_2852pa_23112018.pdf</w:t>
            </w:r>
          </w:p>
          <w:p w14:paraId="116EBDBA" w14:textId="77777777" w:rsidR="00822371" w:rsidRPr="004B6634" w:rsidRDefault="00822371" w:rsidP="005A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809B2" w14:textId="77777777" w:rsidR="00822371" w:rsidRPr="00252837" w:rsidRDefault="00822371" w:rsidP="00822371">
      <w:pPr>
        <w:jc w:val="center"/>
      </w:pPr>
    </w:p>
    <w:sectPr w:rsidR="00822371" w:rsidRPr="00252837" w:rsidSect="00627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0853"/>
    <w:multiLevelType w:val="hybridMultilevel"/>
    <w:tmpl w:val="FE0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3723"/>
    <w:multiLevelType w:val="hybridMultilevel"/>
    <w:tmpl w:val="CC381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371"/>
    <w:rsid w:val="00016942"/>
    <w:rsid w:val="00034B32"/>
    <w:rsid w:val="00096170"/>
    <w:rsid w:val="000D6B89"/>
    <w:rsid w:val="0011460F"/>
    <w:rsid w:val="001A5E6B"/>
    <w:rsid w:val="001A6C22"/>
    <w:rsid w:val="00252837"/>
    <w:rsid w:val="002660C5"/>
    <w:rsid w:val="00276A17"/>
    <w:rsid w:val="002D19A9"/>
    <w:rsid w:val="002E2B4C"/>
    <w:rsid w:val="00351666"/>
    <w:rsid w:val="0037678D"/>
    <w:rsid w:val="003B4E63"/>
    <w:rsid w:val="004B6634"/>
    <w:rsid w:val="004B76A8"/>
    <w:rsid w:val="004D5F6B"/>
    <w:rsid w:val="005A4ABB"/>
    <w:rsid w:val="005B1A89"/>
    <w:rsid w:val="006049B3"/>
    <w:rsid w:val="00627DE6"/>
    <w:rsid w:val="006A2137"/>
    <w:rsid w:val="006A2DB7"/>
    <w:rsid w:val="006F4AED"/>
    <w:rsid w:val="007053C1"/>
    <w:rsid w:val="00707CF5"/>
    <w:rsid w:val="00756D2E"/>
    <w:rsid w:val="00765C3C"/>
    <w:rsid w:val="007B5AF3"/>
    <w:rsid w:val="00822371"/>
    <w:rsid w:val="00856BD5"/>
    <w:rsid w:val="00877F05"/>
    <w:rsid w:val="008940EC"/>
    <w:rsid w:val="008C229D"/>
    <w:rsid w:val="008D2819"/>
    <w:rsid w:val="008F3EBD"/>
    <w:rsid w:val="00921F8B"/>
    <w:rsid w:val="009B6614"/>
    <w:rsid w:val="009B7AFE"/>
    <w:rsid w:val="009D2923"/>
    <w:rsid w:val="009F3CD3"/>
    <w:rsid w:val="00A760B5"/>
    <w:rsid w:val="00AB18F3"/>
    <w:rsid w:val="00AB7969"/>
    <w:rsid w:val="00AD2CC1"/>
    <w:rsid w:val="00AD752E"/>
    <w:rsid w:val="00B64E58"/>
    <w:rsid w:val="00C31BDD"/>
    <w:rsid w:val="00CC15FD"/>
    <w:rsid w:val="00CC5328"/>
    <w:rsid w:val="00DA3111"/>
    <w:rsid w:val="00E26375"/>
    <w:rsid w:val="00F043EF"/>
    <w:rsid w:val="00F678CD"/>
    <w:rsid w:val="00F719B7"/>
    <w:rsid w:val="00F91029"/>
    <w:rsid w:val="00FD443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1A99"/>
  <w15:docId w15:val="{CD7DC7B2-E6E5-42C3-A5EB-5E260FD9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B32"/>
    <w:rPr>
      <w:color w:val="800080" w:themeColor="followed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877F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77F05"/>
    <w:rPr>
      <w:rFonts w:ascii="Calibri" w:hAnsi="Calibri" w:cs="Consolas"/>
      <w:szCs w:val="21"/>
    </w:rPr>
  </w:style>
  <w:style w:type="paragraph" w:styleId="a7">
    <w:name w:val="List Paragraph"/>
    <w:basedOn w:val="a"/>
    <w:uiPriority w:val="34"/>
    <w:qFormat/>
    <w:rsid w:val="001A6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6049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4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sovo.education/files/public/doc/pr148019.pdf" TargetMode="External"/><Relationship Id="rId13" Type="http://schemas.openxmlformats.org/officeDocument/2006/relationships/hyperlink" Target="https://obrlp.ru/upload2/iblock/e38/%D0%9F%D0%BE%D1%81%D1%82%D0%B0%D0%BD%D0%BE%D0%B2%D0%BB%D0%B5%D0%BD%D0%B8%D1%8F%20%20%E2%84%96%201294%20%D0%BE%D1%82%2011.12.2019.pdf" TargetMode="External"/><Relationship Id="rId18" Type="http://schemas.openxmlformats.org/officeDocument/2006/relationships/hyperlink" Target="http://www.priozersk.lenobl.ru/Files/file/postanovlenie_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khvin.org/files/str_podr/kpo/Prikaz_29_19.pdf" TargetMode="External"/><Relationship Id="rId7" Type="http://schemas.openxmlformats.org/officeDocument/2006/relationships/hyperlink" Target="http://upr.cit-vbg.ru/files/post_4355_11_11_19.pdf" TargetMode="External"/><Relationship Id="rId12" Type="http://schemas.openxmlformats.org/officeDocument/2006/relationships/hyperlink" Target="https://www.k-edu.ru/sites/k-edu.ru/files/rasporyazhenie_o_zakreplenii_naselennyh_punktov_za_ou_2020.pdf" TargetMode="External"/><Relationship Id="rId17" Type="http://schemas.openxmlformats.org/officeDocument/2006/relationships/hyperlink" Target="http://podpkomobr.ru/attachments/article/335/%D0%9F%D1%80%D0%B8%D0%BA%D0%B0%D0%B7%20%E2%84%96%2037%20%D0%BE%D1%82%2015.10.2019%20%C2%AB%D0%9E%20%D0%B7%D0%B0%D0%BA%D1%80%D0%B5%D0%BF%D0%BB%D0%B5%D0%BD%D0%B8%D0%B8%20%D0%BE%D0%BF%D1%80%D0%B5%D0%B4%D0%B5%D0%BB%D0%B5%D0%BD%D0%BD%D1%8B%D1%85%20%D1%82%D0%B5%D1%80%D1%80%D0%B8%D1%82%D0%BE%D1%80%D0%B8%D0%B9%20%D0%B7%D0%B0%20%D0%BC%D1%83%D0%BD%D0%B8%D1%86%D0%B8%D0%BF%D0%B0%D0%BB%D1%8C%D0%BD%D1%8B%D0%BC%D0%B8%20%D0%B1%D1%8E%D0%B4%D0%B6%D0%B5%D1%82%D0%BD%D1%8B%D0%BC%D0%B8%20%D0%BE%D0%B1%D1%80%D0%B0%D0%B7%D0%BE%D0%B2%D0%B0%D1%82%D0%B5%D0%BB%D1%8C%D0%BD%D1%8B%D0%BC%D0%B8%20%D0%BE%D1%80%D0%B3%D0%B0%D0%BD%D0%B8%D0%B7%D0%B0%D1%86%D0%B8%D1%8F%D0%BC%D0%B8%C2%BB%5d%5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ga.ru/Files/file/3418.pdf" TargetMode="External"/><Relationship Id="rId20" Type="http://schemas.openxmlformats.org/officeDocument/2006/relationships/hyperlink" Target="http://edu.sbor.net/sites/default/files/post_444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mitet.vsevobr.ru/data/ckfsys2/files/files/2020/6/post_2014_ot_08_07_2020_izmen__v_post_4079_ot_13_12_2019_zakreplen__territ__20_21_ucheb_god_.pdf" TargetMode="External"/><Relationship Id="rId11" Type="http://schemas.openxmlformats.org/officeDocument/2006/relationships/hyperlink" Target="https://komitet.kngcit.ru/images/documents/obshaya_informaciya/normativnie_documenti/2019/04.pdf" TargetMode="External"/><Relationship Id="rId5" Type="http://schemas.openxmlformats.org/officeDocument/2006/relationships/hyperlink" Target="http://37.26.235.12/content/uploads/entry_class/0002/20191209-1127.pdf" TargetMode="External"/><Relationship Id="rId15" Type="http://schemas.openxmlformats.org/officeDocument/2006/relationships/hyperlink" Target="http://cdn.luga.ru/Files/file/378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.gtn.lokos.net/files/1class/zakrep20.pdf" TargetMode="External"/><Relationship Id="rId19" Type="http://schemas.openxmlformats.org/officeDocument/2006/relationships/hyperlink" Target="http://www.slanmo.ru/tinybrowser/files/dokumenty/postanovlenie/2019/12/05/skanirovanie00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mr.ru/wp-content/uploads/2019/12/%D0%9F%D0%BE%D1%81%D1%82%D0%B0%D0%BD%D0%BE%D0%B2%D0%BB%D0%B5%D0%BD%D0%B8%D0%B5-%D0%BE-%D0%B7%D0%B0%D0%BA%D1%80%D0%B5%D0%BF%D0%BB%D0%B5%D0%BD%D0%B8%D0%B8-%D1%82%D0%B5%D1%80%D1%80%D0%B8%D1%82%D0%BE%D1%80%D0%B8%D0%B8_2019.pdf" TargetMode="External"/><Relationship Id="rId14" Type="http://schemas.openxmlformats.org/officeDocument/2006/relationships/hyperlink" Target="https://komitet.lmn.su/images/vseros_ol_sh/itogi_myl_2019/121-1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Чепрасов</cp:lastModifiedBy>
  <cp:revision>7</cp:revision>
  <cp:lastPrinted>2016-01-11T09:22:00Z</cp:lastPrinted>
  <dcterms:created xsi:type="dcterms:W3CDTF">2018-12-24T12:03:00Z</dcterms:created>
  <dcterms:modified xsi:type="dcterms:W3CDTF">2020-07-12T12:09:00Z</dcterms:modified>
</cp:coreProperties>
</file>